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A3" w:rsidRPr="00E735FB" w:rsidRDefault="00E735FB" w:rsidP="00E735FB">
      <w:pPr>
        <w:pStyle w:val="NoSpacing"/>
        <w:jc w:val="center"/>
        <w:rPr>
          <w:b/>
          <w:sz w:val="28"/>
          <w:szCs w:val="28"/>
        </w:rPr>
      </w:pPr>
      <w:r w:rsidRPr="00E735FB">
        <w:rPr>
          <w:b/>
          <w:sz w:val="28"/>
          <w:szCs w:val="28"/>
        </w:rPr>
        <w:t>CCRD Travel Request Form</w:t>
      </w:r>
    </w:p>
    <w:p w:rsidR="00E735FB" w:rsidRDefault="00E735FB" w:rsidP="00E735FB">
      <w:pPr>
        <w:pStyle w:val="NoSpacing"/>
        <w:jc w:val="center"/>
        <w:rPr>
          <w:i/>
        </w:rPr>
      </w:pPr>
      <w:r w:rsidRPr="00E735FB">
        <w:rPr>
          <w:i/>
        </w:rPr>
        <w:t>For CCRD travel for all non-IRG employees</w:t>
      </w:r>
    </w:p>
    <w:p w:rsidR="00E735FB" w:rsidRPr="00E735FB" w:rsidRDefault="00E735FB" w:rsidP="00E735FB">
      <w:pPr>
        <w:pStyle w:val="NoSpacing"/>
        <w:jc w:val="center"/>
        <w:rPr>
          <w:i/>
        </w:rPr>
      </w:pPr>
    </w:p>
    <w:p w:rsidR="00E735FB" w:rsidRPr="00E735FB" w:rsidRDefault="00E735FB">
      <w:pPr>
        <w:rPr>
          <w:b/>
        </w:rPr>
      </w:pPr>
      <w:r w:rsidRPr="00E735FB">
        <w:rPr>
          <w:b/>
        </w:rPr>
        <w:t>Instructions:</w:t>
      </w:r>
    </w:p>
    <w:p w:rsidR="00E735FB" w:rsidRDefault="00E735FB" w:rsidP="00E735FB">
      <w:pPr>
        <w:pStyle w:val="NoSpacing"/>
        <w:numPr>
          <w:ilvl w:val="0"/>
          <w:numId w:val="2"/>
        </w:numPr>
      </w:pPr>
      <w:r>
        <w:t xml:space="preserve">Please submit this form electronically to Deborah </w:t>
      </w:r>
      <w:proofErr w:type="spellStart"/>
      <w:r>
        <w:t>Tepley</w:t>
      </w:r>
      <w:proofErr w:type="spellEnd"/>
      <w:r>
        <w:t>, CCRD Project Administrator (</w:t>
      </w:r>
      <w:hyperlink r:id="rId6" w:history="1">
        <w:r w:rsidRPr="00A71119">
          <w:rPr>
            <w:rStyle w:val="Hyperlink"/>
          </w:rPr>
          <w:t>dtepley@irgltd.com</w:t>
        </w:r>
      </w:hyperlink>
      <w:r>
        <w:t>), and CC Glen Anderson, CCRD COP (</w:t>
      </w:r>
      <w:hyperlink r:id="rId7" w:history="1">
        <w:r w:rsidRPr="00A71119">
          <w:rPr>
            <w:rStyle w:val="Hyperlink"/>
          </w:rPr>
          <w:t>ganderson@irgltd.com</w:t>
        </w:r>
      </w:hyperlink>
      <w:r>
        <w:t xml:space="preserve">) </w:t>
      </w:r>
    </w:p>
    <w:p w:rsidR="00E735FB" w:rsidRDefault="00E735FB" w:rsidP="00E735FB">
      <w:pPr>
        <w:pStyle w:val="NoSpacing"/>
        <w:numPr>
          <w:ilvl w:val="0"/>
          <w:numId w:val="2"/>
        </w:numPr>
      </w:pPr>
      <w:r>
        <w:t>Please submit at least ten (10) business days before the departure date of the traveler</w:t>
      </w:r>
    </w:p>
    <w:p w:rsidR="00E735FB" w:rsidRPr="00E735FB" w:rsidRDefault="00E735FB" w:rsidP="00E735FB">
      <w:pPr>
        <w:pStyle w:val="NoSpacing"/>
        <w:numPr>
          <w:ilvl w:val="0"/>
          <w:numId w:val="2"/>
        </w:numPr>
        <w:rPr>
          <w:b/>
          <w:i/>
        </w:rPr>
      </w:pPr>
      <w:r w:rsidRPr="00E735FB">
        <w:rPr>
          <w:b/>
          <w:i/>
        </w:rPr>
        <w:t xml:space="preserve">By sending this form, you certify that the </w:t>
      </w:r>
      <w:r w:rsidR="00032B48">
        <w:rPr>
          <w:b/>
          <w:i/>
        </w:rPr>
        <w:t xml:space="preserve">CCRD </w:t>
      </w:r>
      <w:r w:rsidRPr="00E735FB">
        <w:rPr>
          <w:b/>
          <w:i/>
        </w:rPr>
        <w:t>COP</w:t>
      </w:r>
      <w:r w:rsidR="00032B48">
        <w:rPr>
          <w:b/>
          <w:i/>
        </w:rPr>
        <w:t>/Project Manager</w:t>
      </w:r>
      <w:r w:rsidRPr="00E735FB">
        <w:rPr>
          <w:b/>
          <w:i/>
        </w:rPr>
        <w:t xml:space="preserve"> has approved this travel</w:t>
      </w:r>
    </w:p>
    <w:p w:rsidR="00E735FB" w:rsidRDefault="00E735FB" w:rsidP="00E735F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E735FB">
        <w:tc>
          <w:tcPr>
            <w:tcW w:w="2538" w:type="dxa"/>
          </w:tcPr>
          <w:p w:rsidR="00E735FB" w:rsidRPr="00E735FB" w:rsidRDefault="00E735FB" w:rsidP="00E735FB">
            <w:pPr>
              <w:rPr>
                <w:b/>
              </w:rPr>
            </w:pPr>
            <w:r w:rsidRPr="00E735FB">
              <w:rPr>
                <w:b/>
              </w:rPr>
              <w:t>Date of Request</w:t>
            </w:r>
          </w:p>
        </w:tc>
        <w:tc>
          <w:tcPr>
            <w:tcW w:w="7038" w:type="dxa"/>
          </w:tcPr>
          <w:p w:rsidR="00E735FB" w:rsidRDefault="00924E1A" w:rsidP="00E735FB">
            <w:r>
              <w:t>13</w:t>
            </w:r>
            <w:r w:rsidR="002960C4">
              <w:t xml:space="preserve"> July</w:t>
            </w:r>
            <w:r w:rsidR="00001029">
              <w:t xml:space="preserve"> 2012</w:t>
            </w:r>
          </w:p>
        </w:tc>
      </w:tr>
      <w:tr w:rsidR="00E735FB">
        <w:tc>
          <w:tcPr>
            <w:tcW w:w="2538" w:type="dxa"/>
          </w:tcPr>
          <w:p w:rsidR="00E735FB" w:rsidRPr="00E735FB" w:rsidRDefault="00E735FB" w:rsidP="00E735FB">
            <w:pPr>
              <w:rPr>
                <w:b/>
              </w:rPr>
            </w:pPr>
            <w:r w:rsidRPr="00E735FB">
              <w:rPr>
                <w:b/>
              </w:rPr>
              <w:t>Name of Traveler</w:t>
            </w:r>
          </w:p>
        </w:tc>
        <w:tc>
          <w:tcPr>
            <w:tcW w:w="7038" w:type="dxa"/>
          </w:tcPr>
          <w:p w:rsidR="00E735FB" w:rsidRDefault="00924E1A" w:rsidP="00E735FB">
            <w:r>
              <w:t xml:space="preserve">Cousin, </w:t>
            </w:r>
            <w:proofErr w:type="spellStart"/>
            <w:r>
              <w:t>Rémi</w:t>
            </w:r>
            <w:proofErr w:type="spellEnd"/>
          </w:p>
        </w:tc>
      </w:tr>
      <w:tr w:rsidR="00E735FB">
        <w:tc>
          <w:tcPr>
            <w:tcW w:w="2538" w:type="dxa"/>
          </w:tcPr>
          <w:p w:rsidR="00E735FB" w:rsidRPr="00E735FB" w:rsidRDefault="00E735FB" w:rsidP="00E735FB">
            <w:pPr>
              <w:rPr>
                <w:b/>
              </w:rPr>
            </w:pPr>
            <w:r w:rsidRPr="00E735FB">
              <w:rPr>
                <w:b/>
              </w:rPr>
              <w:t>Traveler’s Email Address</w:t>
            </w:r>
          </w:p>
        </w:tc>
        <w:tc>
          <w:tcPr>
            <w:tcW w:w="7038" w:type="dxa"/>
          </w:tcPr>
          <w:p w:rsidR="00E735FB" w:rsidRDefault="00924E1A" w:rsidP="00E735FB">
            <w:r>
              <w:t>remic</w:t>
            </w:r>
            <w:r w:rsidR="00001029">
              <w:t>@iri.columbia.edu</w:t>
            </w:r>
          </w:p>
        </w:tc>
      </w:tr>
      <w:tr w:rsidR="00E735FB">
        <w:tc>
          <w:tcPr>
            <w:tcW w:w="2538" w:type="dxa"/>
          </w:tcPr>
          <w:p w:rsidR="00E735FB" w:rsidRPr="00E735FB" w:rsidRDefault="00E735FB" w:rsidP="00E735FB">
            <w:pPr>
              <w:rPr>
                <w:b/>
              </w:rPr>
            </w:pPr>
            <w:r w:rsidRPr="00E735FB">
              <w:rPr>
                <w:b/>
              </w:rPr>
              <w:t>Traveler’s Phone Number</w:t>
            </w:r>
          </w:p>
        </w:tc>
        <w:tc>
          <w:tcPr>
            <w:tcW w:w="7038" w:type="dxa"/>
          </w:tcPr>
          <w:p w:rsidR="00001029" w:rsidRDefault="00001029" w:rsidP="00E735FB">
            <w:r>
              <w:t>+1 845 680 44</w:t>
            </w:r>
            <w:r w:rsidR="00924E1A">
              <w:t>22</w:t>
            </w:r>
          </w:p>
          <w:p w:rsidR="00E735FB" w:rsidRDefault="00E735FB" w:rsidP="00E735FB"/>
        </w:tc>
      </w:tr>
      <w:tr w:rsidR="00E735FB">
        <w:tc>
          <w:tcPr>
            <w:tcW w:w="2538" w:type="dxa"/>
          </w:tcPr>
          <w:p w:rsidR="00E735FB" w:rsidRPr="00E735FB" w:rsidRDefault="00E735FB" w:rsidP="00E735FB">
            <w:pPr>
              <w:rPr>
                <w:b/>
              </w:rPr>
            </w:pPr>
            <w:r w:rsidRPr="00E735FB">
              <w:rPr>
                <w:b/>
              </w:rPr>
              <w:t>Purpose for Travel</w:t>
            </w:r>
          </w:p>
        </w:tc>
        <w:tc>
          <w:tcPr>
            <w:tcW w:w="7038" w:type="dxa"/>
          </w:tcPr>
          <w:p w:rsidR="00E735FB" w:rsidRDefault="00924E1A" w:rsidP="002960C4">
            <w:r>
              <w:t>Train TMA staff on the Data Library</w:t>
            </w:r>
          </w:p>
        </w:tc>
      </w:tr>
      <w:tr w:rsidR="00E735FB">
        <w:tc>
          <w:tcPr>
            <w:tcW w:w="2538" w:type="dxa"/>
          </w:tcPr>
          <w:p w:rsidR="00E735FB" w:rsidRPr="00E735FB" w:rsidRDefault="00E735FB" w:rsidP="00E735FB">
            <w:pPr>
              <w:rPr>
                <w:b/>
              </w:rPr>
            </w:pPr>
            <w:r w:rsidRPr="00E735FB">
              <w:rPr>
                <w:b/>
              </w:rPr>
              <w:t>Budgeted Amount for Airline Ticket</w:t>
            </w:r>
          </w:p>
        </w:tc>
        <w:tc>
          <w:tcPr>
            <w:tcW w:w="7038" w:type="dxa"/>
          </w:tcPr>
          <w:p w:rsidR="00E735FB" w:rsidRDefault="00E735FB" w:rsidP="00E735FB"/>
        </w:tc>
      </w:tr>
      <w:tr w:rsidR="00E735FB">
        <w:tc>
          <w:tcPr>
            <w:tcW w:w="2538" w:type="dxa"/>
          </w:tcPr>
          <w:p w:rsidR="00E735FB" w:rsidRPr="00E735FB" w:rsidRDefault="00E735FB" w:rsidP="00E735FB">
            <w:pPr>
              <w:rPr>
                <w:b/>
              </w:rPr>
            </w:pPr>
            <w:r w:rsidRPr="00E735FB">
              <w:rPr>
                <w:b/>
              </w:rPr>
              <w:t>Originating City</w:t>
            </w:r>
          </w:p>
        </w:tc>
        <w:tc>
          <w:tcPr>
            <w:tcW w:w="7038" w:type="dxa"/>
          </w:tcPr>
          <w:p w:rsidR="00E735FB" w:rsidRDefault="00326603" w:rsidP="00E735FB">
            <w:r>
              <w:t>New York, NY USA (all airports)</w:t>
            </w:r>
          </w:p>
        </w:tc>
      </w:tr>
      <w:tr w:rsidR="00E735FB">
        <w:tc>
          <w:tcPr>
            <w:tcW w:w="2538" w:type="dxa"/>
          </w:tcPr>
          <w:p w:rsidR="00E735FB" w:rsidRPr="00E735FB" w:rsidRDefault="00E735FB" w:rsidP="00E735FB">
            <w:pPr>
              <w:rPr>
                <w:b/>
              </w:rPr>
            </w:pPr>
            <w:r w:rsidRPr="00E735FB">
              <w:rPr>
                <w:b/>
              </w:rPr>
              <w:t>Destination City/Cities</w:t>
            </w:r>
          </w:p>
        </w:tc>
        <w:tc>
          <w:tcPr>
            <w:tcW w:w="7038" w:type="dxa"/>
          </w:tcPr>
          <w:p w:rsidR="00E735FB" w:rsidRDefault="00924E1A" w:rsidP="00924E1A">
            <w:r>
              <w:t xml:space="preserve">Dar </w:t>
            </w:r>
            <w:proofErr w:type="spellStart"/>
            <w:r>
              <w:t>Es</w:t>
            </w:r>
            <w:proofErr w:type="spellEnd"/>
            <w:r>
              <w:t xml:space="preserve"> Salaam</w:t>
            </w:r>
            <w:r w:rsidR="002960C4">
              <w:t xml:space="preserve">, </w:t>
            </w:r>
            <w:r>
              <w:t>Tanzania</w:t>
            </w:r>
          </w:p>
        </w:tc>
      </w:tr>
      <w:tr w:rsidR="00E735FB">
        <w:tc>
          <w:tcPr>
            <w:tcW w:w="2538" w:type="dxa"/>
          </w:tcPr>
          <w:p w:rsidR="00E735FB" w:rsidRPr="00E735FB" w:rsidRDefault="00E735FB" w:rsidP="00E735FB">
            <w:pPr>
              <w:rPr>
                <w:b/>
              </w:rPr>
            </w:pPr>
            <w:r w:rsidRPr="00E735FB">
              <w:rPr>
                <w:b/>
              </w:rPr>
              <w:t>Return City</w:t>
            </w:r>
          </w:p>
        </w:tc>
        <w:tc>
          <w:tcPr>
            <w:tcW w:w="7038" w:type="dxa"/>
          </w:tcPr>
          <w:p w:rsidR="00E735FB" w:rsidRDefault="00326603" w:rsidP="00E735FB">
            <w:r>
              <w:t>New York, NY USA (all airports)</w:t>
            </w:r>
          </w:p>
        </w:tc>
      </w:tr>
      <w:tr w:rsidR="00E735FB">
        <w:tc>
          <w:tcPr>
            <w:tcW w:w="2538" w:type="dxa"/>
          </w:tcPr>
          <w:p w:rsidR="00E735FB" w:rsidRPr="00E735FB" w:rsidRDefault="00E735FB" w:rsidP="00E735FB">
            <w:pPr>
              <w:rPr>
                <w:b/>
              </w:rPr>
            </w:pPr>
            <w:r w:rsidRPr="00E735FB">
              <w:rPr>
                <w:b/>
              </w:rPr>
              <w:t>Planned Date of Departure for Official CCRD Business</w:t>
            </w:r>
          </w:p>
        </w:tc>
        <w:tc>
          <w:tcPr>
            <w:tcW w:w="7038" w:type="dxa"/>
          </w:tcPr>
          <w:p w:rsidR="00E735FB" w:rsidRDefault="00924E1A" w:rsidP="00924E1A">
            <w:r>
              <w:t>21 Jul</w:t>
            </w:r>
            <w:r w:rsidR="002960C4">
              <w:t xml:space="preserve"> 2012 (must </w:t>
            </w:r>
            <w:r>
              <w:t>be in Dar on</w:t>
            </w:r>
            <w:r w:rsidR="002960C4">
              <w:t xml:space="preserve"> </w:t>
            </w:r>
            <w:r>
              <w:t>23</w:t>
            </w:r>
            <w:r w:rsidR="002960C4">
              <w:t xml:space="preserve"> </w:t>
            </w:r>
            <w:r>
              <w:t>Jul</w:t>
            </w:r>
            <w:bookmarkStart w:id="0" w:name="_GoBack"/>
            <w:bookmarkEnd w:id="0"/>
            <w:r w:rsidR="002960C4">
              <w:t xml:space="preserve"> 2012</w:t>
            </w:r>
            <w:r w:rsidR="00326603">
              <w:t>)</w:t>
            </w:r>
          </w:p>
        </w:tc>
      </w:tr>
      <w:tr w:rsidR="00E735FB">
        <w:tc>
          <w:tcPr>
            <w:tcW w:w="2538" w:type="dxa"/>
          </w:tcPr>
          <w:p w:rsidR="00E735FB" w:rsidRPr="00E735FB" w:rsidRDefault="00E735FB" w:rsidP="00E735FB">
            <w:pPr>
              <w:rPr>
                <w:b/>
              </w:rPr>
            </w:pPr>
            <w:r w:rsidRPr="00E735FB">
              <w:rPr>
                <w:b/>
              </w:rPr>
              <w:t>Planned Date of Return for Official CCRD Business</w:t>
            </w:r>
          </w:p>
        </w:tc>
        <w:tc>
          <w:tcPr>
            <w:tcW w:w="7038" w:type="dxa"/>
          </w:tcPr>
          <w:p w:rsidR="00E735FB" w:rsidRDefault="00924E1A" w:rsidP="00924E1A">
            <w:r>
              <w:t>4</w:t>
            </w:r>
            <w:r w:rsidR="002960C4">
              <w:t xml:space="preserve"> Aug 2012 (</w:t>
            </w:r>
            <w:r>
              <w:t>must be in NY on</w:t>
            </w:r>
            <w:r w:rsidR="002960C4">
              <w:t xml:space="preserve"> </w:t>
            </w:r>
            <w:r>
              <w:t>6</w:t>
            </w:r>
            <w:r w:rsidR="002960C4">
              <w:t xml:space="preserve"> Aug</w:t>
            </w:r>
            <w:r w:rsidR="00326603">
              <w:t xml:space="preserve"> 2012)</w:t>
            </w:r>
          </w:p>
        </w:tc>
      </w:tr>
      <w:tr w:rsidR="00E735FB">
        <w:tc>
          <w:tcPr>
            <w:tcW w:w="2538" w:type="dxa"/>
          </w:tcPr>
          <w:p w:rsidR="00E735FB" w:rsidRPr="00E735FB" w:rsidRDefault="00E735FB" w:rsidP="00E735FB">
            <w:pPr>
              <w:rPr>
                <w:b/>
              </w:rPr>
            </w:pPr>
            <w:r w:rsidRPr="00E735FB">
              <w:rPr>
                <w:b/>
              </w:rPr>
              <w:t>If there are multiple destination stops, please provide details below, including which dates the traveler will be in each country</w:t>
            </w:r>
          </w:p>
        </w:tc>
        <w:tc>
          <w:tcPr>
            <w:tcW w:w="7038" w:type="dxa"/>
          </w:tcPr>
          <w:p w:rsidR="00E735FB" w:rsidRDefault="00326603" w:rsidP="00E735FB">
            <w:r>
              <w:t>N/A</w:t>
            </w:r>
          </w:p>
        </w:tc>
      </w:tr>
      <w:tr w:rsidR="00E735FB">
        <w:tc>
          <w:tcPr>
            <w:tcW w:w="2538" w:type="dxa"/>
          </w:tcPr>
          <w:p w:rsidR="00E735FB" w:rsidRPr="00E735FB" w:rsidRDefault="00E735FB" w:rsidP="00E735FB">
            <w:pPr>
              <w:rPr>
                <w:b/>
              </w:rPr>
            </w:pPr>
            <w:r w:rsidRPr="00E735FB">
              <w:rPr>
                <w:b/>
              </w:rPr>
              <w:t>If the traveler intends to purchase an itinerary other than the official itinerary, for personal or any non-CCRD reasons, please explain and provide requested dates of travel. *</w:t>
            </w:r>
          </w:p>
        </w:tc>
        <w:tc>
          <w:tcPr>
            <w:tcW w:w="7038" w:type="dxa"/>
          </w:tcPr>
          <w:p w:rsidR="00E735FB" w:rsidRDefault="00E825C1" w:rsidP="00E735FB">
            <w:r>
              <w:t>N/A</w:t>
            </w:r>
          </w:p>
        </w:tc>
      </w:tr>
      <w:tr w:rsidR="00E735FB">
        <w:tc>
          <w:tcPr>
            <w:tcW w:w="2538" w:type="dxa"/>
          </w:tcPr>
          <w:p w:rsidR="00E735FB" w:rsidRPr="00E735FB" w:rsidRDefault="00E735FB" w:rsidP="00E735FB">
            <w:pPr>
              <w:rPr>
                <w:b/>
              </w:rPr>
            </w:pPr>
            <w:r w:rsidRPr="00E735FB">
              <w:rPr>
                <w:b/>
              </w:rPr>
              <w:t>CCRD CLIN Number</w:t>
            </w:r>
          </w:p>
        </w:tc>
        <w:tc>
          <w:tcPr>
            <w:tcW w:w="7038" w:type="dxa"/>
          </w:tcPr>
          <w:p w:rsidR="00E735FB" w:rsidRDefault="00E735FB" w:rsidP="00E735FB"/>
        </w:tc>
      </w:tr>
    </w:tbl>
    <w:p w:rsidR="00E735FB" w:rsidRDefault="00E735FB" w:rsidP="00E735FB"/>
    <w:p w:rsidR="00E735FB" w:rsidRPr="00E735FB" w:rsidRDefault="00E735FB" w:rsidP="00E735FB">
      <w:pPr>
        <w:rPr>
          <w:i/>
          <w:sz w:val="18"/>
          <w:szCs w:val="18"/>
        </w:rPr>
      </w:pPr>
      <w:r w:rsidRPr="00E735FB">
        <w:rPr>
          <w:sz w:val="18"/>
          <w:szCs w:val="18"/>
        </w:rPr>
        <w:t>*</w:t>
      </w:r>
      <w:r w:rsidRPr="00E735FB">
        <w:rPr>
          <w:i/>
          <w:sz w:val="18"/>
          <w:szCs w:val="18"/>
        </w:rPr>
        <w:t xml:space="preserve"> Note that IRG must provide a price comparison to USAID, and that if the non-official itinerary exceeds the cost of the official itinerary, the traveler must cover the additional cost of the ticket.</w:t>
      </w:r>
    </w:p>
    <w:sectPr w:rsidR="00E735FB" w:rsidRPr="00E735FB" w:rsidSect="009B6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AAD"/>
    <w:multiLevelType w:val="hybridMultilevel"/>
    <w:tmpl w:val="D230FE8A"/>
    <w:lvl w:ilvl="0" w:tplc="33ACB2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2D2"/>
    <w:multiLevelType w:val="hybridMultilevel"/>
    <w:tmpl w:val="B22235C4"/>
    <w:lvl w:ilvl="0" w:tplc="33ACB2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30"/>
    <w:rsid w:val="00001029"/>
    <w:rsid w:val="0001639B"/>
    <w:rsid w:val="00032470"/>
    <w:rsid w:val="00032B48"/>
    <w:rsid w:val="00053EF4"/>
    <w:rsid w:val="00056847"/>
    <w:rsid w:val="00061F3E"/>
    <w:rsid w:val="0007084D"/>
    <w:rsid w:val="00082B02"/>
    <w:rsid w:val="00087850"/>
    <w:rsid w:val="000B0253"/>
    <w:rsid w:val="000B1A07"/>
    <w:rsid w:val="000C0321"/>
    <w:rsid w:val="000C25EC"/>
    <w:rsid w:val="000C7047"/>
    <w:rsid w:val="000D1B16"/>
    <w:rsid w:val="000D68E0"/>
    <w:rsid w:val="00100AA3"/>
    <w:rsid w:val="00132C7E"/>
    <w:rsid w:val="00143AD4"/>
    <w:rsid w:val="00143DF1"/>
    <w:rsid w:val="001452DA"/>
    <w:rsid w:val="00151653"/>
    <w:rsid w:val="001603F6"/>
    <w:rsid w:val="00167601"/>
    <w:rsid w:val="0019654F"/>
    <w:rsid w:val="001C04A6"/>
    <w:rsid w:val="001C4E83"/>
    <w:rsid w:val="001C618B"/>
    <w:rsid w:val="001C7424"/>
    <w:rsid w:val="001D5339"/>
    <w:rsid w:val="001F03FF"/>
    <w:rsid w:val="00201778"/>
    <w:rsid w:val="00204C09"/>
    <w:rsid w:val="00213436"/>
    <w:rsid w:val="00245474"/>
    <w:rsid w:val="0025363B"/>
    <w:rsid w:val="002634EE"/>
    <w:rsid w:val="002840E2"/>
    <w:rsid w:val="002958ED"/>
    <w:rsid w:val="002960C4"/>
    <w:rsid w:val="002A1692"/>
    <w:rsid w:val="002C6825"/>
    <w:rsid w:val="003025D2"/>
    <w:rsid w:val="00303A45"/>
    <w:rsid w:val="00306CB9"/>
    <w:rsid w:val="0031255C"/>
    <w:rsid w:val="0031772D"/>
    <w:rsid w:val="00322D38"/>
    <w:rsid w:val="00326603"/>
    <w:rsid w:val="00336D4E"/>
    <w:rsid w:val="0034154E"/>
    <w:rsid w:val="00344E8C"/>
    <w:rsid w:val="00345835"/>
    <w:rsid w:val="00346C3D"/>
    <w:rsid w:val="003500EF"/>
    <w:rsid w:val="0035216E"/>
    <w:rsid w:val="00360862"/>
    <w:rsid w:val="00363395"/>
    <w:rsid w:val="0039197E"/>
    <w:rsid w:val="003B704F"/>
    <w:rsid w:val="003C4B1D"/>
    <w:rsid w:val="003D3A22"/>
    <w:rsid w:val="003D52C2"/>
    <w:rsid w:val="003D58B1"/>
    <w:rsid w:val="003D71FA"/>
    <w:rsid w:val="003E44CC"/>
    <w:rsid w:val="004003FE"/>
    <w:rsid w:val="0040402B"/>
    <w:rsid w:val="00414279"/>
    <w:rsid w:val="00415875"/>
    <w:rsid w:val="00444DE6"/>
    <w:rsid w:val="00445AB1"/>
    <w:rsid w:val="0045651E"/>
    <w:rsid w:val="00460056"/>
    <w:rsid w:val="004611C9"/>
    <w:rsid w:val="004734A3"/>
    <w:rsid w:val="0047657C"/>
    <w:rsid w:val="00484AF9"/>
    <w:rsid w:val="00487AC6"/>
    <w:rsid w:val="00495A17"/>
    <w:rsid w:val="00497CB3"/>
    <w:rsid w:val="004A1756"/>
    <w:rsid w:val="004D63A7"/>
    <w:rsid w:val="004F26F7"/>
    <w:rsid w:val="0050058F"/>
    <w:rsid w:val="0056002A"/>
    <w:rsid w:val="005703F4"/>
    <w:rsid w:val="00573600"/>
    <w:rsid w:val="00574AD1"/>
    <w:rsid w:val="0058157F"/>
    <w:rsid w:val="005C7E1D"/>
    <w:rsid w:val="005E77CF"/>
    <w:rsid w:val="005F3895"/>
    <w:rsid w:val="005F5D59"/>
    <w:rsid w:val="00610BC4"/>
    <w:rsid w:val="00615315"/>
    <w:rsid w:val="00616852"/>
    <w:rsid w:val="00622B79"/>
    <w:rsid w:val="006521CE"/>
    <w:rsid w:val="006634B2"/>
    <w:rsid w:val="00666608"/>
    <w:rsid w:val="006674E5"/>
    <w:rsid w:val="00676C19"/>
    <w:rsid w:val="0068086D"/>
    <w:rsid w:val="00691BF2"/>
    <w:rsid w:val="006B7991"/>
    <w:rsid w:val="006C6D71"/>
    <w:rsid w:val="006D3636"/>
    <w:rsid w:val="006D3C45"/>
    <w:rsid w:val="006D48F9"/>
    <w:rsid w:val="006E65DA"/>
    <w:rsid w:val="00702490"/>
    <w:rsid w:val="00712EF3"/>
    <w:rsid w:val="00714125"/>
    <w:rsid w:val="00745514"/>
    <w:rsid w:val="00761E70"/>
    <w:rsid w:val="00766E68"/>
    <w:rsid w:val="00774789"/>
    <w:rsid w:val="00777CD4"/>
    <w:rsid w:val="00796198"/>
    <w:rsid w:val="00797D1C"/>
    <w:rsid w:val="007A2B62"/>
    <w:rsid w:val="007A70DF"/>
    <w:rsid w:val="007B5B22"/>
    <w:rsid w:val="007C3481"/>
    <w:rsid w:val="007C5D60"/>
    <w:rsid w:val="007C67E9"/>
    <w:rsid w:val="007D39EC"/>
    <w:rsid w:val="007F3CDA"/>
    <w:rsid w:val="00815B16"/>
    <w:rsid w:val="00816366"/>
    <w:rsid w:val="00817E7E"/>
    <w:rsid w:val="008211DA"/>
    <w:rsid w:val="00821489"/>
    <w:rsid w:val="00827BA5"/>
    <w:rsid w:val="0085764A"/>
    <w:rsid w:val="008F0B9D"/>
    <w:rsid w:val="008F6FFF"/>
    <w:rsid w:val="00906D89"/>
    <w:rsid w:val="00924E1A"/>
    <w:rsid w:val="00927AD3"/>
    <w:rsid w:val="00935FF5"/>
    <w:rsid w:val="00936BE5"/>
    <w:rsid w:val="00942336"/>
    <w:rsid w:val="00961BD2"/>
    <w:rsid w:val="00962BD3"/>
    <w:rsid w:val="0096316A"/>
    <w:rsid w:val="00972FFE"/>
    <w:rsid w:val="0098083C"/>
    <w:rsid w:val="009865DA"/>
    <w:rsid w:val="00991E96"/>
    <w:rsid w:val="009B2397"/>
    <w:rsid w:val="009B6411"/>
    <w:rsid w:val="009B70DD"/>
    <w:rsid w:val="009C4DE6"/>
    <w:rsid w:val="009C6972"/>
    <w:rsid w:val="009C7613"/>
    <w:rsid w:val="009D51E9"/>
    <w:rsid w:val="009E5049"/>
    <w:rsid w:val="009E6565"/>
    <w:rsid w:val="009F58F4"/>
    <w:rsid w:val="00A0612F"/>
    <w:rsid w:val="00A14773"/>
    <w:rsid w:val="00A21EF5"/>
    <w:rsid w:val="00A37EB1"/>
    <w:rsid w:val="00A57490"/>
    <w:rsid w:val="00A654EF"/>
    <w:rsid w:val="00A65CC2"/>
    <w:rsid w:val="00A6766A"/>
    <w:rsid w:val="00A74030"/>
    <w:rsid w:val="00A813C0"/>
    <w:rsid w:val="00A81B1A"/>
    <w:rsid w:val="00A873B5"/>
    <w:rsid w:val="00A94057"/>
    <w:rsid w:val="00AA3CA5"/>
    <w:rsid w:val="00AB06FA"/>
    <w:rsid w:val="00AB3C58"/>
    <w:rsid w:val="00AB6D86"/>
    <w:rsid w:val="00AC5B87"/>
    <w:rsid w:val="00AD00C8"/>
    <w:rsid w:val="00AD280C"/>
    <w:rsid w:val="00AE704D"/>
    <w:rsid w:val="00AF58CB"/>
    <w:rsid w:val="00B05970"/>
    <w:rsid w:val="00B0643D"/>
    <w:rsid w:val="00B3011F"/>
    <w:rsid w:val="00B434C0"/>
    <w:rsid w:val="00B6352D"/>
    <w:rsid w:val="00B67819"/>
    <w:rsid w:val="00B67E6A"/>
    <w:rsid w:val="00B95203"/>
    <w:rsid w:val="00BA3B44"/>
    <w:rsid w:val="00BB5B1F"/>
    <w:rsid w:val="00BF60ED"/>
    <w:rsid w:val="00C01D8C"/>
    <w:rsid w:val="00C12631"/>
    <w:rsid w:val="00C13B7C"/>
    <w:rsid w:val="00C444FF"/>
    <w:rsid w:val="00C76941"/>
    <w:rsid w:val="00CA4CED"/>
    <w:rsid w:val="00CA6EE1"/>
    <w:rsid w:val="00CC08E9"/>
    <w:rsid w:val="00D0131C"/>
    <w:rsid w:val="00D10FE3"/>
    <w:rsid w:val="00D44C68"/>
    <w:rsid w:val="00D53EFD"/>
    <w:rsid w:val="00D74761"/>
    <w:rsid w:val="00D85F94"/>
    <w:rsid w:val="00D8696E"/>
    <w:rsid w:val="00D95430"/>
    <w:rsid w:val="00DD2A85"/>
    <w:rsid w:val="00DD4E51"/>
    <w:rsid w:val="00DD5423"/>
    <w:rsid w:val="00DD5923"/>
    <w:rsid w:val="00DD6051"/>
    <w:rsid w:val="00DE1667"/>
    <w:rsid w:val="00DE58EE"/>
    <w:rsid w:val="00DF082B"/>
    <w:rsid w:val="00DF294E"/>
    <w:rsid w:val="00DF2C73"/>
    <w:rsid w:val="00E136D2"/>
    <w:rsid w:val="00E37EBA"/>
    <w:rsid w:val="00E4086D"/>
    <w:rsid w:val="00E42A50"/>
    <w:rsid w:val="00E735FB"/>
    <w:rsid w:val="00E75CBE"/>
    <w:rsid w:val="00E75F7C"/>
    <w:rsid w:val="00E825C1"/>
    <w:rsid w:val="00E97CB2"/>
    <w:rsid w:val="00EB48D9"/>
    <w:rsid w:val="00EB539D"/>
    <w:rsid w:val="00EC4B77"/>
    <w:rsid w:val="00ED2FA8"/>
    <w:rsid w:val="00EF4297"/>
    <w:rsid w:val="00F010A6"/>
    <w:rsid w:val="00F15BA0"/>
    <w:rsid w:val="00F15E5D"/>
    <w:rsid w:val="00F241D5"/>
    <w:rsid w:val="00F3308D"/>
    <w:rsid w:val="00F45AFD"/>
    <w:rsid w:val="00F502EA"/>
    <w:rsid w:val="00F73ED8"/>
    <w:rsid w:val="00FC47AD"/>
    <w:rsid w:val="00FD4358"/>
    <w:rsid w:val="00FE0BDE"/>
    <w:rsid w:val="00FE4225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5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5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735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5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5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73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tepley@irgltd.com" TargetMode="External"/><Relationship Id="rId7" Type="http://schemas.openxmlformats.org/officeDocument/2006/relationships/hyperlink" Target="mailto:ganderson@irgltd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Macintosh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dtepleyferguson</dc:creator>
  <cp:keywords/>
  <dc:description/>
  <cp:lastModifiedBy>Remi Cousin</cp:lastModifiedBy>
  <cp:revision>2</cp:revision>
  <dcterms:created xsi:type="dcterms:W3CDTF">2012-07-13T15:48:00Z</dcterms:created>
  <dcterms:modified xsi:type="dcterms:W3CDTF">2012-07-13T15:48:00Z</dcterms:modified>
</cp:coreProperties>
</file>